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0423" w14:textId="5579B06D" w:rsidR="00937D40" w:rsidRDefault="00937D40" w:rsidP="00EB3B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TÉCNICA</w:t>
      </w:r>
    </w:p>
    <w:p w14:paraId="4C4BB2F9" w14:textId="77777777" w:rsidR="00DD7CD2" w:rsidRPr="00DD7CD2" w:rsidRDefault="00DD7CD2" w:rsidP="00EB3BC1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 xml:space="preserve">DEPARTAMENTO DE CERTIFICACIÓN, </w:t>
      </w:r>
    </w:p>
    <w:p w14:paraId="65154D3A" w14:textId="09AAB3A7" w:rsidR="00DD7CD2" w:rsidRDefault="00DD7CD2" w:rsidP="00EB3BC1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>INCORPORACIÓN Y CONTROL ESCOLAR</w:t>
      </w:r>
    </w:p>
    <w:p w14:paraId="74BAB6BA" w14:textId="77777777" w:rsidR="00DD7CD2" w:rsidRDefault="00DD7CD2" w:rsidP="00EB3BC1">
      <w:pPr>
        <w:jc w:val="right"/>
        <w:rPr>
          <w:rFonts w:ascii="Arial" w:hAnsi="Arial" w:cs="Arial"/>
          <w:b/>
        </w:rPr>
      </w:pPr>
    </w:p>
    <w:p w14:paraId="3A00EC17" w14:textId="27CA3D03" w:rsidR="00DD7CD2" w:rsidRPr="00DD7CD2" w:rsidRDefault="00DD7CD2" w:rsidP="00EB3BC1">
      <w:pPr>
        <w:jc w:val="right"/>
        <w:rPr>
          <w:rFonts w:ascii="Arial" w:hAnsi="Arial" w:cs="Arial"/>
          <w:b/>
          <w:sz w:val="28"/>
        </w:rPr>
      </w:pPr>
      <w:r w:rsidRPr="00DD7CD2">
        <w:rPr>
          <w:rFonts w:ascii="Arial" w:hAnsi="Arial" w:cs="Arial"/>
          <w:b/>
          <w:sz w:val="28"/>
        </w:rPr>
        <w:t>OFICINA DE INCORPORACIÓN DE ESCUELAS</w:t>
      </w:r>
    </w:p>
    <w:p w14:paraId="68223B65" w14:textId="77777777" w:rsidR="00D15E67" w:rsidRPr="006D5671" w:rsidRDefault="00D15E67" w:rsidP="00937D40">
      <w:pPr>
        <w:jc w:val="both"/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44D8011" w14:textId="65E48363" w:rsidR="00D15E67" w:rsidRPr="006D5671" w:rsidRDefault="00D15E67" w:rsidP="00937D40">
      <w:pPr>
        <w:jc w:val="both"/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A915FD5" w14:textId="06163351" w:rsidR="00D15E67" w:rsidRPr="006D5671" w:rsidRDefault="00D15E67" w:rsidP="00937D40">
      <w:pPr>
        <w:jc w:val="both"/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2A3B27FA" w14:textId="3358A3C5" w:rsidR="00DD7CD2" w:rsidRPr="00660A2C" w:rsidRDefault="00DD7CD2" w:rsidP="007C420A">
      <w:pPr>
        <w:shd w:val="clear" w:color="auto" w:fill="7F7F7F" w:themeFill="text1" w:themeFillTint="80"/>
        <w:jc w:val="center"/>
        <w:rPr>
          <w:rFonts w:ascii="AvenirNext LT Pro Regular" w:eastAsia="Microsoft JhengHei UI" w:hAnsi="AvenirNext LT Pro Regular" w:cs="Arial"/>
          <w:b/>
        </w:rPr>
      </w:pPr>
      <w:r w:rsidRPr="00660A2C">
        <w:rPr>
          <w:rFonts w:ascii="AvenirNext LT Pro Regular" w:eastAsia="Microsoft JhengHei UI" w:hAnsi="AvenirNext LT Pro Regular" w:cs="Arial"/>
          <w:b/>
        </w:rPr>
        <w:t xml:space="preserve">CÉDULA DE REQUISITOS PARA CAMBIO DE </w:t>
      </w:r>
      <w:r w:rsidR="00B06897" w:rsidRPr="00660A2C">
        <w:rPr>
          <w:rFonts w:ascii="AvenirNext LT Pro Regular" w:eastAsia="Microsoft JhengHei UI" w:hAnsi="AvenirNext LT Pro Regular" w:cs="Arial"/>
          <w:b/>
        </w:rPr>
        <w:t>DIRECTOR</w:t>
      </w:r>
      <w:r w:rsidR="00782597">
        <w:rPr>
          <w:rFonts w:ascii="AvenirNext LT Pro Regular" w:eastAsia="Microsoft JhengHei UI" w:hAnsi="AvenirNext LT Pro Regular" w:cs="Arial"/>
          <w:b/>
        </w:rPr>
        <w:t xml:space="preserve"> y/o SUBDIRECTOR</w:t>
      </w:r>
    </w:p>
    <w:p w14:paraId="3A796C60" w14:textId="77777777" w:rsidR="00DD7CD2" w:rsidRPr="0078222E" w:rsidRDefault="00DD7CD2" w:rsidP="00937D40">
      <w:pPr>
        <w:shd w:val="clear" w:color="auto" w:fill="323E4F" w:themeFill="text2" w:themeFillShade="BF"/>
        <w:jc w:val="both"/>
        <w:rPr>
          <w:rFonts w:ascii="Arial" w:hAnsi="Arial" w:cs="Arial"/>
          <w:b/>
          <w:sz w:val="18"/>
        </w:rPr>
      </w:pPr>
    </w:p>
    <w:p w14:paraId="1D0E3A15" w14:textId="77777777" w:rsidR="00B06897" w:rsidRPr="00B06897" w:rsidRDefault="00B06897" w:rsidP="00B06897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5D6E94E" w14:textId="492E2748" w:rsidR="00B06897" w:rsidRPr="00F93429" w:rsidRDefault="00B06897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Escrito dirigido al Jefe del Departamento de Certificación, Incorporación y Control Escolar, solicitando nombramiento de DIRECTOR DEL PLANTEL EDUCATIVO (datos de la institución) firmado por el (a) propietario (persona física o moral) de la escuela, y agregar la siguiente documentación:</w:t>
      </w:r>
    </w:p>
    <w:p w14:paraId="60C13F95" w14:textId="77777777" w:rsidR="00B06897" w:rsidRPr="00F93429" w:rsidRDefault="00B06897" w:rsidP="00F93429">
      <w:pPr>
        <w:tabs>
          <w:tab w:val="num" w:pos="360"/>
        </w:tabs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70B126B2" w14:textId="6E718900" w:rsidR="00B06897" w:rsidRPr="00F93429" w:rsidRDefault="00B06897" w:rsidP="00F93429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Copia del Título conforme al nivel que se señala:</w:t>
      </w:r>
    </w:p>
    <w:p w14:paraId="3C478A0D" w14:textId="77777777" w:rsidR="004213C6" w:rsidRPr="00F93429" w:rsidRDefault="004213C6" w:rsidP="00F93429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37BF2B3F" w14:textId="77777777" w:rsidR="00B06897" w:rsidRPr="00F93429" w:rsidRDefault="00B06897" w:rsidP="00F93429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b/>
          <w:sz w:val="20"/>
          <w:szCs w:val="20"/>
        </w:rPr>
        <w:t>NIVEL PREESCOLAR: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 Ser Profesor de Educación Preescolar, o Licenciado de Educación Preescolar egresado de escuela normal oficial o incorporada, y/o cualquier Licenciatura preferentemente vinculada a la educación. </w:t>
      </w:r>
    </w:p>
    <w:p w14:paraId="3E2C5535" w14:textId="77777777" w:rsidR="00B06897" w:rsidRPr="00F93429" w:rsidRDefault="00B06897" w:rsidP="00F93429">
      <w:pPr>
        <w:autoSpaceDE w:val="0"/>
        <w:autoSpaceDN w:val="0"/>
        <w:adjustRightInd w:val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b/>
          <w:sz w:val="20"/>
          <w:szCs w:val="20"/>
        </w:rPr>
        <w:t xml:space="preserve">NIVEL PRIMARIA: 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Ser profesor normalista egresado de escuela normal oficial o incorporada o profesionista titulado de alguna carrera universitaria, preferentemente vinculada a la educación.</w:t>
      </w:r>
    </w:p>
    <w:p w14:paraId="7F0D9DDA" w14:textId="77777777" w:rsidR="00B06897" w:rsidRPr="00F93429" w:rsidRDefault="00B06897" w:rsidP="00F93429">
      <w:pPr>
        <w:autoSpaceDE w:val="0"/>
        <w:autoSpaceDN w:val="0"/>
        <w:adjustRightInd w:val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b/>
          <w:sz w:val="20"/>
          <w:szCs w:val="20"/>
        </w:rPr>
        <w:t>NIVEL SECUNDARIA: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 Ser profesor normalista egresado de escuela normal oficial o incorporada o profesionista titulado de alguna carrera universitaria, preferentemente vinculada a la educación, siempre y cuando la asignatura a impartir vaya de acuerdo con su profesión.</w:t>
      </w:r>
    </w:p>
    <w:p w14:paraId="33190587" w14:textId="77777777" w:rsidR="00B06897" w:rsidRPr="00F93429" w:rsidRDefault="00B06897" w:rsidP="00F93429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b/>
          <w:sz w:val="20"/>
          <w:szCs w:val="20"/>
        </w:rPr>
        <w:t>NIVEL MEDIO SUPERIOR: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 Titulo de Lic. En Educación Media y/o cualquier licenciatura siempre y cuando la asignatura a impartir vaya de acuerdo con su profesión </w:t>
      </w:r>
    </w:p>
    <w:p w14:paraId="301990F1" w14:textId="77777777" w:rsidR="00B06897" w:rsidRPr="00F93429" w:rsidRDefault="00B06897" w:rsidP="00F93429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b/>
          <w:sz w:val="20"/>
          <w:szCs w:val="20"/>
        </w:rPr>
        <w:t>NIVEL SUPERIOR: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 Titulo de Licenciatura, Maestría, Doctorado o Especialidad, según el nivel que solicita (Maestría y Doctorado).  Es importante señalar que el Director deberá contar con el máximo grado académico que se imparta en la institución.</w:t>
      </w:r>
    </w:p>
    <w:p w14:paraId="4EB87E37" w14:textId="77777777" w:rsidR="007D49E9" w:rsidRPr="00040F47" w:rsidRDefault="007D49E9" w:rsidP="007D49E9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40F47">
        <w:rPr>
          <w:rFonts w:ascii="AvenirNext LT Pro Regular" w:eastAsia="Arial Unicode MS" w:hAnsi="AvenirNext LT Pro Regular" w:cs="Arial Unicode MS"/>
          <w:b/>
          <w:sz w:val="20"/>
          <w:szCs w:val="20"/>
        </w:rPr>
        <w:t>FORMACIÓN PARA EL TRABAJO:</w:t>
      </w:r>
      <w:r w:rsidRPr="00040F47">
        <w:rPr>
          <w:rFonts w:ascii="AvenirNext LT Pro Regular" w:eastAsia="Arial Unicode MS" w:hAnsi="AvenirNext LT Pro Regular" w:cs="Arial Unicode MS"/>
          <w:sz w:val="20"/>
          <w:szCs w:val="20"/>
        </w:rPr>
        <w:t xml:space="preserve"> Título de Licenciatura.</w:t>
      </w:r>
    </w:p>
    <w:p w14:paraId="50961FAB" w14:textId="77777777" w:rsidR="00B06897" w:rsidRPr="00F93429" w:rsidRDefault="00B06897" w:rsidP="00F93429">
      <w:pPr>
        <w:autoSpaceDE w:val="0"/>
        <w:autoSpaceDN w:val="0"/>
        <w:adjustRightInd w:val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En caso de extranjeros: el particular deberá acreditar que cuentan con la calidad migratoria para desempeñar esas funciones en el país.</w:t>
      </w:r>
    </w:p>
    <w:p w14:paraId="184EA4BC" w14:textId="77777777" w:rsidR="00FA51B8" w:rsidRDefault="00B06897" w:rsidP="00F93429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Copia de</w:t>
      </w:r>
      <w:r w:rsidR="004213C6"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 la C</w:t>
      </w:r>
      <w:r w:rsidR="00F93429">
        <w:rPr>
          <w:rFonts w:ascii="AvenirNext LT Pro Regular" w:eastAsia="Arial Unicode MS" w:hAnsi="AvenirNext LT Pro Regular" w:cs="Arial Unicode MS"/>
          <w:sz w:val="20"/>
          <w:szCs w:val="20"/>
        </w:rPr>
        <w:t>é</w:t>
      </w:r>
      <w:r w:rsidR="004213C6"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dula </w:t>
      </w:r>
      <w:r w:rsidR="00FA51B8">
        <w:rPr>
          <w:rFonts w:ascii="AvenirNext LT Pro Regular" w:eastAsia="Arial Unicode MS" w:hAnsi="AvenirNext LT Pro Regular" w:cs="Arial Unicode MS"/>
          <w:sz w:val="20"/>
          <w:szCs w:val="20"/>
        </w:rPr>
        <w:t>Federal</w:t>
      </w:r>
    </w:p>
    <w:p w14:paraId="045A1994" w14:textId="77777777" w:rsidR="00FA51B8" w:rsidRDefault="00FA51B8" w:rsidP="000E01B8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A51B8">
        <w:rPr>
          <w:rFonts w:ascii="AvenirNext LT Pro Regular" w:eastAsia="Arial Unicode MS" w:hAnsi="AvenirNext LT Pro Regular" w:cs="Arial Unicode MS"/>
          <w:sz w:val="20"/>
          <w:szCs w:val="20"/>
        </w:rPr>
        <w:t xml:space="preserve">Copia del Registro Estatal (cedula estatal) </w:t>
      </w:r>
      <w:r w:rsidR="004213C6" w:rsidRPr="00FA51B8">
        <w:rPr>
          <w:rFonts w:ascii="AvenirNext LT Pro Regular" w:eastAsia="Arial Unicode MS" w:hAnsi="AvenirNext LT Pro Regular" w:cs="Arial Unicode MS"/>
          <w:sz w:val="20"/>
          <w:szCs w:val="20"/>
        </w:rPr>
        <w:t>que se tramita en la Dirección Estatal de Profesiones</w:t>
      </w:r>
      <w:r w:rsidR="00B06897" w:rsidRPr="00FA51B8">
        <w:rPr>
          <w:rFonts w:ascii="AvenirNext LT Pro Regular" w:eastAsia="Arial Unicode MS" w:hAnsi="AvenirNext LT Pro Regular" w:cs="Arial Unicode MS"/>
          <w:sz w:val="20"/>
          <w:szCs w:val="20"/>
        </w:rPr>
        <w:t xml:space="preserve"> </w:t>
      </w:r>
    </w:p>
    <w:p w14:paraId="4165578F" w14:textId="0F93E550" w:rsidR="00B06897" w:rsidRPr="00FA51B8" w:rsidRDefault="00B06897" w:rsidP="000E01B8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A51B8">
        <w:rPr>
          <w:rFonts w:ascii="AvenirNext LT Pro Regular" w:eastAsia="Arial Unicode MS" w:hAnsi="AvenirNext LT Pro Regular" w:cs="Arial Unicode MS"/>
          <w:sz w:val="20"/>
          <w:szCs w:val="20"/>
        </w:rPr>
        <w:t>Original del currículum vigente y firmado por el Director.</w:t>
      </w:r>
    </w:p>
    <w:p w14:paraId="1D93CC79" w14:textId="77777777" w:rsidR="00B06897" w:rsidRPr="00F93429" w:rsidRDefault="00B06897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Copia del acta de nacimiento </w:t>
      </w:r>
    </w:p>
    <w:p w14:paraId="17F70E90" w14:textId="77777777" w:rsidR="00B06897" w:rsidRDefault="00B06897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Original del certificado médico expedido por Institución oficial, pudiendo ser en Cruz Roja, IMSS, servicios de salud, ISSSTE, UACH. </w:t>
      </w:r>
    </w:p>
    <w:p w14:paraId="4CB679F8" w14:textId="23872D91" w:rsidR="00516E56" w:rsidRPr="00F93429" w:rsidRDefault="00516E56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Carta de no antecedentes penales. (Este requisito se solicita solamente donde se imparten estudios a menores de edad).</w:t>
      </w:r>
    </w:p>
    <w:p w14:paraId="2308A7D6" w14:textId="2D92FE52" w:rsidR="004213C6" w:rsidRPr="00F93429" w:rsidRDefault="004213C6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Realizar el pago por concepto del trámite en la oficina de Recaudación de Rentas con el número de referencia 6306</w:t>
      </w:r>
      <w:r w:rsidR="00D80CF3">
        <w:rPr>
          <w:rFonts w:ascii="AvenirNext LT Pro Regular" w:eastAsia="Arial Unicode MS" w:hAnsi="AvenirNext LT Pro Regular" w:cs="Arial Unicode MS"/>
          <w:sz w:val="20"/>
          <w:szCs w:val="20"/>
        </w:rPr>
        <w:t xml:space="preserve"> (PARA BÁSICO Y MEDIO SUPERIOR) y referencia 6303 (PARA TIPO SUPERIOR)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. Entregar en esta Oficina el recibo de pago original y 1 copia</w:t>
      </w:r>
      <w:r w:rsid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 para sellar de recibido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.</w:t>
      </w:r>
    </w:p>
    <w:p w14:paraId="3602D9D9" w14:textId="4F4F4895" w:rsidR="00B06897" w:rsidRPr="00F93429" w:rsidRDefault="00B06897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4 fotografías tamaño infantil, de frente, recientes, papel mate</w:t>
      </w:r>
      <w:r w:rsidR="00A93F62">
        <w:rPr>
          <w:rFonts w:ascii="AvenirNext LT Pro Regular" w:eastAsia="Arial Unicode MS" w:hAnsi="AvenirNext LT Pro Regular" w:cs="Arial Unicode MS"/>
          <w:sz w:val="20"/>
          <w:szCs w:val="20"/>
        </w:rPr>
        <w:t>. (En virtud de que le entregamos un nombramiento con foto)</w:t>
      </w:r>
    </w:p>
    <w:p w14:paraId="73AD5616" w14:textId="502F08A2" w:rsidR="00A93F62" w:rsidRDefault="00B06897" w:rsidP="00A93F62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lastRenderedPageBreak/>
        <w:t xml:space="preserve">Copia del RFC </w:t>
      </w:r>
      <w:r w:rsidR="00A93F62" w:rsidRPr="00040F47">
        <w:rPr>
          <w:rFonts w:ascii="AvenirNext LT Pro Regular" w:eastAsia="Arial Unicode MS" w:hAnsi="AvenirNext LT Pro Regular" w:cs="Arial Unicode MS"/>
          <w:sz w:val="20"/>
          <w:szCs w:val="20"/>
        </w:rPr>
        <w:t>(</w:t>
      </w:r>
      <w:r w:rsidR="00A93F62">
        <w:rPr>
          <w:rFonts w:ascii="AvenirNext LT Pro Regular" w:eastAsia="Arial Unicode MS" w:hAnsi="AvenirNext LT Pro Regular" w:cs="Arial Unicode MS"/>
          <w:sz w:val="20"/>
          <w:szCs w:val="20"/>
        </w:rPr>
        <w:t xml:space="preserve">Este dato lo requerimos para el Sistema SIE, ya que para darlo de alta nos lo solicita el sistema, puede proporcionarlo en </w:t>
      </w:r>
      <w:r w:rsidR="00A93F62" w:rsidRPr="00040F47">
        <w:rPr>
          <w:rFonts w:ascii="AvenirNext LT Pro Regular" w:eastAsia="Arial Unicode MS" w:hAnsi="AvenirNext LT Pro Regular" w:cs="Arial Unicode MS"/>
          <w:sz w:val="20"/>
          <w:szCs w:val="20"/>
        </w:rPr>
        <w:t xml:space="preserve">el </w:t>
      </w:r>
      <w:proofErr w:type="spellStart"/>
      <w:r w:rsidR="00A93F62" w:rsidRPr="00040F47">
        <w:rPr>
          <w:rFonts w:ascii="AvenirNext LT Pro Regular" w:eastAsia="Arial Unicode MS" w:hAnsi="AvenirNext LT Pro Regular" w:cs="Arial Unicode MS"/>
          <w:sz w:val="20"/>
          <w:szCs w:val="20"/>
        </w:rPr>
        <w:t>curriculum</w:t>
      </w:r>
      <w:proofErr w:type="spellEnd"/>
      <w:r w:rsidR="00A93F62" w:rsidRPr="00040F47">
        <w:rPr>
          <w:rFonts w:ascii="AvenirNext LT Pro Regular" w:eastAsia="Arial Unicode MS" w:hAnsi="AvenirNext LT Pro Regular" w:cs="Arial Unicode MS"/>
          <w:sz w:val="20"/>
          <w:szCs w:val="20"/>
        </w:rPr>
        <w:t xml:space="preserve">, no es necesario la homo clave o darse de alta en </w:t>
      </w:r>
      <w:r w:rsidR="00A93F62">
        <w:rPr>
          <w:rFonts w:ascii="AvenirNext LT Pro Regular" w:eastAsia="Arial Unicode MS" w:hAnsi="AvenirNext LT Pro Regular" w:cs="Arial Unicode MS"/>
          <w:sz w:val="20"/>
          <w:szCs w:val="20"/>
        </w:rPr>
        <w:t>el SAT).</w:t>
      </w:r>
    </w:p>
    <w:p w14:paraId="6ED42718" w14:textId="18EAA2B2" w:rsidR="00B06897" w:rsidRPr="00F93429" w:rsidRDefault="00A93F62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Preferentemente o</w:t>
      </w:r>
      <w:r w:rsidR="00B06897"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riginal de constancia 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de experiencia </w:t>
      </w:r>
      <w:r w:rsidR="00B06897" w:rsidRPr="00F93429">
        <w:rPr>
          <w:rFonts w:ascii="AvenirNext LT Pro Regular" w:eastAsia="Arial Unicode MS" w:hAnsi="AvenirNext LT Pro Regular" w:cs="Arial Unicode MS"/>
          <w:sz w:val="20"/>
          <w:szCs w:val="20"/>
        </w:rPr>
        <w:t>como docente mínimo 3 años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, a fin de que el Director tenga experiencia en el perfil docente  y conozca ambos sentidos</w:t>
      </w:r>
      <w:r w:rsidR="00F93429">
        <w:rPr>
          <w:rFonts w:ascii="AvenirNext LT Pro Regular" w:eastAsia="Arial Unicode MS" w:hAnsi="AvenirNext LT Pro Regular" w:cs="Arial Unicode MS"/>
          <w:sz w:val="20"/>
          <w:szCs w:val="20"/>
        </w:rPr>
        <w:t>.</w:t>
      </w:r>
    </w:p>
    <w:p w14:paraId="079E90AE" w14:textId="65E67951" w:rsidR="00B06897" w:rsidRPr="00F93429" w:rsidRDefault="00A93F62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P</w:t>
      </w:r>
      <w:r w:rsidR="00B06897" w:rsidRPr="00F93429">
        <w:rPr>
          <w:rFonts w:ascii="AvenirNext LT Pro Regular" w:eastAsia="Arial Unicode MS" w:hAnsi="AvenirNext LT Pro Regular" w:cs="Arial Unicode MS"/>
          <w:sz w:val="20"/>
          <w:szCs w:val="20"/>
        </w:rPr>
        <w:t>lan de trabajo y/o ruta de mejora</w:t>
      </w:r>
      <w:r w:rsidRPr="00A93F62">
        <w:rPr>
          <w:rFonts w:ascii="AvenirNext LT Pro Regular" w:eastAsia="Arial Unicode MS" w:hAnsi="AvenirNext LT Pro Regular" w:cs="Arial Unicode MS"/>
          <w:sz w:val="20"/>
          <w:szCs w:val="20"/>
        </w:rPr>
        <w:t xml:space="preserve"> 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elaborado y 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firmado 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por el Director, solicitamos nos comparta este documento a fin de darnos una idea de la función que llevará en el plantel, o como planea desarrollar su dirección, donde involucre a todo el personal académico, alumnos, padres de familia</w:t>
      </w:r>
      <w:r w:rsidR="00B06897" w:rsidRPr="00F93429">
        <w:rPr>
          <w:rFonts w:ascii="AvenirNext LT Pro Regular" w:eastAsia="Arial Unicode MS" w:hAnsi="AvenirNext LT Pro Regular" w:cs="Arial Unicode MS"/>
          <w:sz w:val="20"/>
          <w:szCs w:val="20"/>
        </w:rPr>
        <w:t>.</w:t>
      </w:r>
    </w:p>
    <w:p w14:paraId="38169117" w14:textId="2821512D" w:rsidR="00B06897" w:rsidRPr="00F93429" w:rsidRDefault="0013033B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Preferentemente</w:t>
      </w: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 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c</w:t>
      </w:r>
      <w:r w:rsidR="00B06897" w:rsidRPr="00F93429">
        <w:rPr>
          <w:rFonts w:ascii="AvenirNext LT Pro Regular" w:eastAsia="Arial Unicode MS" w:hAnsi="AvenirNext LT Pro Regular" w:cs="Arial Unicode MS"/>
          <w:sz w:val="20"/>
          <w:szCs w:val="20"/>
        </w:rPr>
        <w:t xml:space="preserve">opia de la Renuncia de anterior director y/o informar por escrito cambio de función en 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caso de continuar en el plantel y/o escrito donde nos exprese el motivo de baja. (Este requisito es importante ya que en ocasiones nos solicita la Autoridad Laboral información en caso de demanda laboral) </w:t>
      </w:r>
    </w:p>
    <w:p w14:paraId="3AF61CE4" w14:textId="4BC4B342" w:rsidR="00B06897" w:rsidRDefault="00B06897" w:rsidP="00F9342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Copia del acuerdo de incorporación</w:t>
      </w:r>
      <w:r w:rsidR="00A93F62">
        <w:rPr>
          <w:rFonts w:ascii="AvenirNext LT Pro Regular" w:eastAsia="Arial Unicode MS" w:hAnsi="AvenirNext LT Pro Regular" w:cs="Arial Unicode MS"/>
          <w:sz w:val="20"/>
          <w:szCs w:val="20"/>
        </w:rPr>
        <w:t>, esto nos facilita para darle rapidez a su trámite, y</w:t>
      </w:r>
      <w:r w:rsidR="0013033B">
        <w:rPr>
          <w:rFonts w:ascii="AvenirNext LT Pro Regular" w:eastAsia="Arial Unicode MS" w:hAnsi="AvenirNext LT Pro Regular" w:cs="Arial Unicode MS"/>
          <w:sz w:val="20"/>
          <w:szCs w:val="20"/>
        </w:rPr>
        <w:t>a que</w:t>
      </w:r>
      <w:r w:rsidR="00A93F62">
        <w:rPr>
          <w:rFonts w:ascii="AvenirNext LT Pro Regular" w:eastAsia="Arial Unicode MS" w:hAnsi="AvenirNext LT Pro Regular" w:cs="Arial Unicode MS"/>
          <w:sz w:val="20"/>
          <w:szCs w:val="20"/>
        </w:rPr>
        <w:t xml:space="preserve"> </w:t>
      </w:r>
      <w:r w:rsidR="0013033B">
        <w:rPr>
          <w:rFonts w:ascii="AvenirNext LT Pro Regular" w:eastAsia="Arial Unicode MS" w:hAnsi="AvenirNext LT Pro Regular" w:cs="Arial Unicode MS"/>
          <w:sz w:val="20"/>
          <w:szCs w:val="20"/>
        </w:rPr>
        <w:t xml:space="preserve">con </w:t>
      </w:r>
      <w:r w:rsidR="00A93F62">
        <w:rPr>
          <w:rFonts w:ascii="AvenirNext LT Pro Regular" w:eastAsia="Arial Unicode MS" w:hAnsi="AvenirNext LT Pro Regular" w:cs="Arial Unicode MS"/>
          <w:sz w:val="20"/>
          <w:szCs w:val="20"/>
        </w:rPr>
        <w:t xml:space="preserve">el acuerdo </w:t>
      </w:r>
      <w:r w:rsidR="0013033B">
        <w:rPr>
          <w:rFonts w:ascii="AvenirNext LT Pro Regular" w:eastAsia="Arial Unicode MS" w:hAnsi="AvenirNext LT Pro Regular" w:cs="Arial Unicode MS"/>
          <w:sz w:val="20"/>
          <w:szCs w:val="20"/>
        </w:rPr>
        <w:t>sabemos</w:t>
      </w:r>
      <w:r w:rsidR="00A93F62">
        <w:rPr>
          <w:rFonts w:ascii="AvenirNext LT Pro Regular" w:eastAsia="Arial Unicode MS" w:hAnsi="AvenirNext LT Pro Regular" w:cs="Arial Unicode MS"/>
          <w:sz w:val="20"/>
          <w:szCs w:val="20"/>
        </w:rPr>
        <w:t xml:space="preserve"> quien es el propietario del plantel</w:t>
      </w:r>
      <w:r w:rsidR="0013033B">
        <w:rPr>
          <w:rFonts w:ascii="AvenirNext LT Pro Regular" w:eastAsia="Arial Unicode MS" w:hAnsi="AvenirNext LT Pro Regular" w:cs="Arial Unicode MS"/>
          <w:sz w:val="20"/>
          <w:szCs w:val="20"/>
        </w:rPr>
        <w:t xml:space="preserve">, y </w:t>
      </w:r>
      <w:r w:rsidR="00A93F62">
        <w:rPr>
          <w:rFonts w:ascii="AvenirNext LT Pro Regular" w:eastAsia="Arial Unicode MS" w:hAnsi="AvenirNext LT Pro Regular" w:cs="Arial Unicode MS"/>
          <w:sz w:val="20"/>
          <w:szCs w:val="20"/>
        </w:rPr>
        <w:t xml:space="preserve">debido a que el archivo lo tenemos físicamente en otro domicilio, </w:t>
      </w:r>
      <w:r w:rsidR="0013033B">
        <w:rPr>
          <w:rFonts w:ascii="AvenirNext LT Pro Regular" w:eastAsia="Arial Unicode MS" w:hAnsi="AvenirNext LT Pro Regular" w:cs="Arial Unicode MS"/>
          <w:sz w:val="20"/>
          <w:szCs w:val="20"/>
        </w:rPr>
        <w:t>nos facilita su búsqueda).</w:t>
      </w:r>
    </w:p>
    <w:p w14:paraId="37D0D76C" w14:textId="5EF31145" w:rsidR="00FA51B8" w:rsidRPr="008345D3" w:rsidRDefault="008345D3" w:rsidP="006715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10"/>
          <w:szCs w:val="20"/>
        </w:rPr>
      </w:pPr>
      <w:r w:rsidRPr="008345D3">
        <w:rPr>
          <w:rFonts w:ascii="AvenirNext LT Pro Regular" w:eastAsia="Arial Unicode MS" w:hAnsi="AvenirNext LT Pro Regular" w:cs="Arial Unicode MS"/>
          <w:sz w:val="20"/>
          <w:szCs w:val="20"/>
        </w:rPr>
        <w:t xml:space="preserve">Poder de la persona que solicita el trámite, en caso de que no sea la misma persona a la que se le otorgo la incorporación 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la incorporación.</w:t>
      </w:r>
    </w:p>
    <w:p w14:paraId="61E52E43" w14:textId="77777777" w:rsidR="00FA51B8" w:rsidRPr="00FA51B8" w:rsidRDefault="00FA51B8" w:rsidP="00FA51B8">
      <w:pPr>
        <w:pStyle w:val="Prrafodelista"/>
        <w:ind w:left="0"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</w:p>
    <w:p w14:paraId="135AC327" w14:textId="77777777" w:rsidR="007C420A" w:rsidRPr="007C420A" w:rsidRDefault="007C420A" w:rsidP="007C420A">
      <w:pPr>
        <w:jc w:val="both"/>
        <w:rPr>
          <w:rFonts w:ascii="Arial" w:hAnsi="Arial" w:cs="Arial"/>
          <w:b/>
          <w:sz w:val="20"/>
        </w:rPr>
      </w:pPr>
      <w:r w:rsidRPr="007C420A">
        <w:rPr>
          <w:rFonts w:ascii="Arial" w:hAnsi="Arial" w:cs="Arial"/>
          <w:b/>
          <w:sz w:val="18"/>
        </w:rPr>
        <w:t xml:space="preserve">Para cualquier duda comunicarse a los siguientes </w:t>
      </w:r>
      <w:r w:rsidRPr="007C420A">
        <w:rPr>
          <w:rFonts w:ascii="Arial" w:hAnsi="Arial" w:cs="Arial"/>
          <w:b/>
          <w:sz w:val="20"/>
        </w:rPr>
        <w:t>CORREOS OFICIALES:</w:t>
      </w:r>
    </w:p>
    <w:tbl>
      <w:tblPr>
        <w:tblpPr w:leftFromText="141" w:rightFromText="141" w:vertAnchor="text" w:horzAnchor="margin" w:tblpY="97"/>
        <w:tblW w:w="9488" w:type="dxa"/>
        <w:shd w:val="clear" w:color="auto" w:fill="7F7F7F" w:themeFill="text1" w:themeFillTint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954"/>
      </w:tblGrid>
      <w:tr w:rsidR="007C420A" w:rsidRPr="00475989" w14:paraId="5AFEB0E8" w14:textId="77777777" w:rsidTr="00436EF8">
        <w:trPr>
          <w:trHeight w:val="2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1FA49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NIVEL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BBBC0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CORREO ELECTRÓNICO PARA REALIZAR TRÁMITE</w:t>
            </w:r>
          </w:p>
        </w:tc>
      </w:tr>
      <w:tr w:rsidR="007C420A" w:rsidRPr="00475989" w14:paraId="5AF36577" w14:textId="77777777" w:rsidTr="00436EF8">
        <w:trPr>
          <w:trHeight w:val="781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58D5E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Inicial y Educación Preescolar</w:t>
            </w:r>
          </w:p>
          <w:p w14:paraId="569D4E3A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IRENE HERNANDEZ PONCE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EE34E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7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incorporacion.inicialypreescolar@chihuahuaedu.gob.mx</w:t>
              </w:r>
            </w:hyperlink>
          </w:p>
          <w:p w14:paraId="7AF3182D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7C420A" w:rsidRPr="00475989" w14:paraId="41F752F5" w14:textId="77777777" w:rsidTr="00436EF8">
        <w:trPr>
          <w:trHeight w:val="63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86E75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Primaria</w:t>
            </w:r>
          </w:p>
          <w:p w14:paraId="7B024B61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2B004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8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incorporacion.primaria@chihuahuaedu.gob.mx</w:t>
              </w:r>
            </w:hyperlink>
          </w:p>
        </w:tc>
      </w:tr>
      <w:tr w:rsidR="007C420A" w:rsidRPr="00475989" w14:paraId="7D32FBE8" w14:textId="77777777" w:rsidTr="00436EF8">
        <w:trPr>
          <w:trHeight w:val="52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6621C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Secundaria</w:t>
            </w:r>
          </w:p>
          <w:p w14:paraId="695EB598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977DC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9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incorporacion.secundaria@chihuahuaedu.gob.mx</w:t>
              </w:r>
            </w:hyperlink>
          </w:p>
          <w:p w14:paraId="7628257C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7C420A" w:rsidRPr="00475989" w14:paraId="407CD4D0" w14:textId="77777777" w:rsidTr="00436EF8">
        <w:trPr>
          <w:trHeight w:val="56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6E8D8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Media Superior</w:t>
            </w:r>
          </w:p>
          <w:p w14:paraId="464F8028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IRASEMA PAOLA VERDUZCO PRECIADO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468A0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0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incorporacion.mediasuperior@chihuahuaedu.gob.mx</w:t>
              </w:r>
            </w:hyperlink>
          </w:p>
          <w:p w14:paraId="255ECA1F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7C420A" w:rsidRPr="00475989" w14:paraId="40210A74" w14:textId="77777777" w:rsidTr="00436EF8">
        <w:trPr>
          <w:trHeight w:val="729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D0954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Superior</w:t>
            </w:r>
          </w:p>
          <w:p w14:paraId="795BA637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DIVELY ABRIL DOMINGUEZ REYES</w:t>
            </w:r>
          </w:p>
          <w:p w14:paraId="4C048FDB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GAEL SIFUENTES CASTRO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F9268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1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incorporacion.superior@chihuahuaedu.gob.mx</w:t>
              </w:r>
            </w:hyperlink>
          </w:p>
          <w:p w14:paraId="7E70956A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7C420A" w:rsidRPr="00475989" w14:paraId="30EE6972" w14:textId="77777777" w:rsidTr="00436EF8">
        <w:trPr>
          <w:trHeight w:val="7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AE339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Formación para el Trabajo</w:t>
            </w:r>
          </w:p>
          <w:p w14:paraId="270BEECE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51A4C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2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incorporacion.formacionparaeltrabajo@chihuahuaedu.gob.mx</w:t>
              </w:r>
            </w:hyperlink>
          </w:p>
          <w:p w14:paraId="7D5E97B1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7C420A" w:rsidRPr="00475989" w14:paraId="414D80E2" w14:textId="77777777" w:rsidTr="00436EF8">
        <w:trPr>
          <w:trHeight w:val="64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015E7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Trámites ante la Dirección General de Profesiones</w:t>
            </w:r>
          </w:p>
          <w:p w14:paraId="2C651071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48A81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3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tramitesdgp@chihuahuaedu.gob.mx</w:t>
              </w:r>
            </w:hyperlink>
          </w:p>
          <w:p w14:paraId="46B24D55" w14:textId="77777777" w:rsidR="007C420A" w:rsidRPr="00475989" w:rsidRDefault="007C420A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7C420A" w:rsidRPr="00475989" w14:paraId="181318DC" w14:textId="77777777" w:rsidTr="00436EF8">
        <w:trPr>
          <w:trHeight w:val="556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6311F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Enlace en Zona Norte</w:t>
            </w:r>
          </w:p>
          <w:p w14:paraId="66A755FD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CYNTHIA FERNANDEZ GRAJEDA 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AC20C" w14:textId="77777777" w:rsidR="007C420A" w:rsidRPr="00475989" w:rsidRDefault="007C420A" w:rsidP="00436EF8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oficinaenlace.zonanorte</w:t>
              </w:r>
            </w:hyperlink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@chihuahuaedu.gob.mx</w:t>
            </w:r>
          </w:p>
        </w:tc>
      </w:tr>
      <w:tr w:rsidR="007C420A" w:rsidRPr="00475989" w14:paraId="5833AB2C" w14:textId="77777777" w:rsidTr="00436EF8">
        <w:trPr>
          <w:trHeight w:val="520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D62E0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de Incorporación</w:t>
            </w:r>
          </w:p>
          <w:p w14:paraId="29B6F2A2" w14:textId="77777777" w:rsidR="007C420A" w:rsidRPr="00475989" w:rsidRDefault="007C420A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 xml:space="preserve">C. FATIMA BAEZA </w:t>
            </w:r>
            <w:proofErr w:type="spellStart"/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BAEZA</w:t>
            </w:r>
            <w:proofErr w:type="spellEnd"/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700B9" w14:textId="77777777" w:rsidR="007C420A" w:rsidRPr="00475989" w:rsidRDefault="007C420A" w:rsidP="00436EF8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Incorporacion.escuelas@chihuahuaedu.gob.mx</w:t>
            </w:r>
          </w:p>
        </w:tc>
      </w:tr>
    </w:tbl>
    <w:p w14:paraId="513A9B63" w14:textId="77777777" w:rsidR="007C420A" w:rsidRDefault="007C420A" w:rsidP="007C420A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bookmarkStart w:id="0" w:name="_GoBack"/>
      <w:bookmarkEnd w:id="0"/>
    </w:p>
    <w:p w14:paraId="50680E17" w14:textId="77777777" w:rsidR="007C420A" w:rsidRPr="007C420A" w:rsidRDefault="007C420A" w:rsidP="007C420A">
      <w:pPr>
        <w:jc w:val="both"/>
        <w:rPr>
          <w:rFonts w:ascii="AvenirNext LT Pro Regular" w:eastAsia="Arial Unicode MS" w:hAnsi="AvenirNext LT Pro Regular" w:cs="Arial Unicode MS"/>
          <w:sz w:val="14"/>
          <w:szCs w:val="20"/>
        </w:rPr>
      </w:pPr>
      <w:r w:rsidRPr="007C420A">
        <w:rPr>
          <w:rFonts w:ascii="AvenirNext LT Pro Regular" w:eastAsia="Arial Unicode MS" w:hAnsi="AvenirNext LT Pro Regular" w:cs="Arial Unicode MS"/>
          <w:sz w:val="16"/>
          <w:szCs w:val="20"/>
        </w:rPr>
        <w:t xml:space="preserve">DOMICLIO CHIHUAHUA: </w:t>
      </w:r>
      <w:r w:rsidRPr="007C420A">
        <w:rPr>
          <w:rFonts w:ascii="AvenirNext LT Pro Regular" w:eastAsia="Arial Unicode MS" w:hAnsi="AvenirNext LT Pro Regular" w:cs="Arial Unicode MS"/>
          <w:sz w:val="14"/>
          <w:szCs w:val="20"/>
        </w:rPr>
        <w:t>Edificio Héroes de la Revolución, Primer Piso, ubicado en Avenida Venustiano Carranza 801, Colonia Centro, de Ciudad Chihuahua</w:t>
      </w:r>
    </w:p>
    <w:p w14:paraId="42F15C20" w14:textId="77777777" w:rsidR="007C420A" w:rsidRPr="007C420A" w:rsidRDefault="007C420A" w:rsidP="007C420A">
      <w:pPr>
        <w:jc w:val="both"/>
        <w:rPr>
          <w:rFonts w:ascii="AvenirNext LT Pro Regular" w:eastAsia="Arial Unicode MS" w:hAnsi="AvenirNext LT Pro Regular" w:cs="Arial Unicode MS"/>
          <w:sz w:val="16"/>
          <w:szCs w:val="20"/>
        </w:rPr>
      </w:pPr>
      <w:r w:rsidRPr="007C420A">
        <w:rPr>
          <w:rFonts w:ascii="AvenirNext LT Pro Regular" w:eastAsia="Arial Unicode MS" w:hAnsi="AvenirNext LT Pro Regular" w:cs="Arial Unicode MS"/>
          <w:sz w:val="16"/>
          <w:szCs w:val="20"/>
        </w:rPr>
        <w:t xml:space="preserve">DOMICLIO CIUDAD JUÁREZ: </w:t>
      </w:r>
      <w:r w:rsidRPr="007C420A">
        <w:rPr>
          <w:rFonts w:ascii="AvenirNext LT Pro Regular" w:eastAsia="Arial Unicode MS" w:hAnsi="AvenirNext LT Pro Regular" w:cs="Arial Unicode MS"/>
          <w:sz w:val="14"/>
          <w:szCs w:val="20"/>
        </w:rPr>
        <w:t>Av. Abraham Lincoln, N° 1290, en Ciudad Juárez, Chihuahua, en las Instalaciones de Pueblito Mexicano.</w:t>
      </w:r>
    </w:p>
    <w:p w14:paraId="08267301" w14:textId="77777777" w:rsidR="005F0440" w:rsidRPr="007C420A" w:rsidRDefault="005F0440" w:rsidP="007C420A">
      <w:pPr>
        <w:jc w:val="both"/>
        <w:rPr>
          <w:rFonts w:ascii="AvenirNext LT Pro Regular" w:eastAsia="Arial Unicode MS" w:hAnsi="AvenirNext LT Pro Regular" w:cs="Arial Unicode MS"/>
          <w:sz w:val="14"/>
          <w:szCs w:val="20"/>
        </w:rPr>
      </w:pPr>
    </w:p>
    <w:sectPr w:rsidR="005F0440" w:rsidRPr="007C420A" w:rsidSect="00DD7CD2">
      <w:headerReference w:type="default" r:id="rId15"/>
      <w:footerReference w:type="default" r:id="rId16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EB619" w14:textId="77777777" w:rsidR="00AD6A46" w:rsidRDefault="00AD6A46" w:rsidP="009920FF">
      <w:r>
        <w:separator/>
      </w:r>
    </w:p>
  </w:endnote>
  <w:endnote w:type="continuationSeparator" w:id="0">
    <w:p w14:paraId="050FF465" w14:textId="77777777" w:rsidR="00AD6A46" w:rsidRDefault="00AD6A46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F18B" w14:textId="4B279B90" w:rsidR="00B3478D" w:rsidRPr="00343CE7" w:rsidRDefault="00B3478D" w:rsidP="00B3478D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13FB4873" w14:textId="598A5D8D" w:rsidR="00B3478D" w:rsidRDefault="00B3478D" w:rsidP="00B3478D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58D6BE10" w14:textId="77777777" w:rsidR="007C420A" w:rsidRDefault="007C420A" w:rsidP="00B3478D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42F0268D" w14:textId="77777777" w:rsidR="007C420A" w:rsidRPr="00380951" w:rsidRDefault="007C420A" w:rsidP="007C420A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bookmarkStart w:id="1" w:name="_Hlk160181723"/>
    <w:r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1203CC96" w14:textId="77777777" w:rsidR="007C420A" w:rsidRPr="00380951" w:rsidRDefault="007C420A" w:rsidP="007C420A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 y 24804,</w:t>
    </w:r>
    <w:r w:rsidRPr="00380951">
      <w:rPr>
        <w:rFonts w:ascii="Arial" w:hAnsi="Arial" w:cs="Arial"/>
        <w:sz w:val="15"/>
        <w:szCs w:val="15"/>
        <w:lang w:val="es-ES"/>
      </w:rPr>
      <w:t xml:space="preserve"> </w:t>
    </w:r>
  </w:p>
  <w:p w14:paraId="36CC5668" w14:textId="77777777" w:rsidR="007C420A" w:rsidRPr="00CE3F00" w:rsidRDefault="007C420A" w:rsidP="007C420A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414659CF" w14:textId="77777777" w:rsidR="007C420A" w:rsidRDefault="007C420A" w:rsidP="00B3478D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56310443" w14:textId="6272F303" w:rsidR="00B3478D" w:rsidRDefault="007C420A" w:rsidP="00B3478D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>
      <w:rPr>
        <w:rFonts w:ascii="Century Gothic" w:hAnsi="Century Gothic"/>
        <w:noProof/>
        <w:color w:val="0563C1" w:themeColor="hyperlink"/>
        <w:sz w:val="14"/>
        <w:szCs w:val="18"/>
        <w:u w:val="single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50" type="#_x0000_t75" style="position:absolute;left:0;text-align:left;margin-left:-77.65pt;margin-top:-100.5pt;width:612pt;height:11in;z-index:-251658240;mso-position-horizontal-relative:margin;mso-position-vertical-relative:margin" o:allowincell="f">
          <v:imagedata r:id="rId2" o:title="OFICIO VED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051F" w14:textId="77777777" w:rsidR="00AD6A46" w:rsidRDefault="00AD6A46" w:rsidP="009920FF">
      <w:r>
        <w:separator/>
      </w:r>
    </w:p>
  </w:footnote>
  <w:footnote w:type="continuationSeparator" w:id="0">
    <w:p w14:paraId="552FE221" w14:textId="77777777" w:rsidR="00AD6A46" w:rsidRDefault="00AD6A46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D5C3" w14:textId="50623B02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D45"/>
    <w:multiLevelType w:val="hybridMultilevel"/>
    <w:tmpl w:val="2D4AE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72098"/>
    <w:multiLevelType w:val="hybridMultilevel"/>
    <w:tmpl w:val="58D09BC2"/>
    <w:lvl w:ilvl="0" w:tplc="06928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97989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853AA"/>
    <w:multiLevelType w:val="hybridMultilevel"/>
    <w:tmpl w:val="9D80A5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12789"/>
    <w:rsid w:val="00023F3D"/>
    <w:rsid w:val="000760F5"/>
    <w:rsid w:val="000B47B8"/>
    <w:rsid w:val="000F46F3"/>
    <w:rsid w:val="0010749E"/>
    <w:rsid w:val="00121FDC"/>
    <w:rsid w:val="0013033B"/>
    <w:rsid w:val="00137EDE"/>
    <w:rsid w:val="00202D14"/>
    <w:rsid w:val="00207401"/>
    <w:rsid w:val="00240CD1"/>
    <w:rsid w:val="00241241"/>
    <w:rsid w:val="0025242E"/>
    <w:rsid w:val="002720C0"/>
    <w:rsid w:val="002A617C"/>
    <w:rsid w:val="002F4ECC"/>
    <w:rsid w:val="00332579"/>
    <w:rsid w:val="00351238"/>
    <w:rsid w:val="003604DF"/>
    <w:rsid w:val="003B7FE9"/>
    <w:rsid w:val="003F6137"/>
    <w:rsid w:val="0040114F"/>
    <w:rsid w:val="00410068"/>
    <w:rsid w:val="004213C6"/>
    <w:rsid w:val="004876F3"/>
    <w:rsid w:val="00493500"/>
    <w:rsid w:val="004938E2"/>
    <w:rsid w:val="004B3687"/>
    <w:rsid w:val="004C0C0E"/>
    <w:rsid w:val="004D5E6E"/>
    <w:rsid w:val="004D73DE"/>
    <w:rsid w:val="00500A84"/>
    <w:rsid w:val="00516E56"/>
    <w:rsid w:val="0053297A"/>
    <w:rsid w:val="0056054D"/>
    <w:rsid w:val="005B7758"/>
    <w:rsid w:val="005D76CD"/>
    <w:rsid w:val="005E192E"/>
    <w:rsid w:val="005F0440"/>
    <w:rsid w:val="00600B34"/>
    <w:rsid w:val="00621671"/>
    <w:rsid w:val="0062330B"/>
    <w:rsid w:val="00645A7E"/>
    <w:rsid w:val="00647AD0"/>
    <w:rsid w:val="00654CA0"/>
    <w:rsid w:val="00660A2C"/>
    <w:rsid w:val="006D5671"/>
    <w:rsid w:val="006D640F"/>
    <w:rsid w:val="00705DE4"/>
    <w:rsid w:val="00724CA4"/>
    <w:rsid w:val="007401EC"/>
    <w:rsid w:val="00782597"/>
    <w:rsid w:val="00786798"/>
    <w:rsid w:val="007C30A3"/>
    <w:rsid w:val="007C420A"/>
    <w:rsid w:val="007D49E9"/>
    <w:rsid w:val="007D531F"/>
    <w:rsid w:val="00806E92"/>
    <w:rsid w:val="008345D3"/>
    <w:rsid w:val="0085459F"/>
    <w:rsid w:val="00873C92"/>
    <w:rsid w:val="008A7DD0"/>
    <w:rsid w:val="00922B82"/>
    <w:rsid w:val="00937D40"/>
    <w:rsid w:val="009920FF"/>
    <w:rsid w:val="00994D1B"/>
    <w:rsid w:val="009A2661"/>
    <w:rsid w:val="009C33DA"/>
    <w:rsid w:val="009D5F27"/>
    <w:rsid w:val="009F49B3"/>
    <w:rsid w:val="00A073B3"/>
    <w:rsid w:val="00A266B8"/>
    <w:rsid w:val="00A4714B"/>
    <w:rsid w:val="00A62742"/>
    <w:rsid w:val="00A93F62"/>
    <w:rsid w:val="00AD6A46"/>
    <w:rsid w:val="00AE3ABF"/>
    <w:rsid w:val="00B06897"/>
    <w:rsid w:val="00B31386"/>
    <w:rsid w:val="00B3478D"/>
    <w:rsid w:val="00B37CAE"/>
    <w:rsid w:val="00B47A78"/>
    <w:rsid w:val="00BC70CF"/>
    <w:rsid w:val="00BF65FB"/>
    <w:rsid w:val="00C0528C"/>
    <w:rsid w:val="00C14445"/>
    <w:rsid w:val="00C473A9"/>
    <w:rsid w:val="00C85F81"/>
    <w:rsid w:val="00CB5678"/>
    <w:rsid w:val="00CD0CB8"/>
    <w:rsid w:val="00D00D9A"/>
    <w:rsid w:val="00D136AF"/>
    <w:rsid w:val="00D15E67"/>
    <w:rsid w:val="00D167CE"/>
    <w:rsid w:val="00D60CBA"/>
    <w:rsid w:val="00D80CF3"/>
    <w:rsid w:val="00D84941"/>
    <w:rsid w:val="00D859C9"/>
    <w:rsid w:val="00DC0AC1"/>
    <w:rsid w:val="00DD7CD2"/>
    <w:rsid w:val="00DE19A7"/>
    <w:rsid w:val="00E01E1F"/>
    <w:rsid w:val="00E62973"/>
    <w:rsid w:val="00E91643"/>
    <w:rsid w:val="00E94EF8"/>
    <w:rsid w:val="00EB34FA"/>
    <w:rsid w:val="00EB3BC1"/>
    <w:rsid w:val="00F10D65"/>
    <w:rsid w:val="00F407D8"/>
    <w:rsid w:val="00F47430"/>
    <w:rsid w:val="00F52FEE"/>
    <w:rsid w:val="00F86D95"/>
    <w:rsid w:val="00F93429"/>
    <w:rsid w:val="00FA51B8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rporacion.primaria@chihuahuaedu.gob.mx" TargetMode="External"/><Relationship Id="rId13" Type="http://schemas.openxmlformats.org/officeDocument/2006/relationships/hyperlink" Target="mailto:tramitesdgp@chihuahuaedu.gob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corporacion.inicialypreescolar@chihuahuaedu.gob.mx" TargetMode="External"/><Relationship Id="rId12" Type="http://schemas.openxmlformats.org/officeDocument/2006/relationships/hyperlink" Target="mailto:incorporacion.formacionparaeltrabajo@chihuahuaedu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rporacion.superior@chihuahuaedu.gob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corporacion.mediasuperior@chihuahuaedu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orporacion.secundaria@chihuahuaedu.gob.mx" TargetMode="External"/><Relationship Id="rId14" Type="http://schemas.openxmlformats.org/officeDocument/2006/relationships/hyperlink" Target="mailto:oficinaenlace.zonanor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30</cp:revision>
  <cp:lastPrinted>2023-04-14T16:30:00Z</cp:lastPrinted>
  <dcterms:created xsi:type="dcterms:W3CDTF">2021-09-28T19:26:00Z</dcterms:created>
  <dcterms:modified xsi:type="dcterms:W3CDTF">2024-03-19T16:17:00Z</dcterms:modified>
</cp:coreProperties>
</file>